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4D" w:rsidRPr="009D1C4D" w:rsidRDefault="009D1C4D" w:rsidP="009D1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о проделанной работе.</w:t>
      </w:r>
    </w:p>
    <w:p w:rsidR="009D1C4D" w:rsidRPr="009D1C4D" w:rsidRDefault="009D1C4D" w:rsidP="009D1C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Работа психоло</w:t>
      </w:r>
      <w:r w:rsidR="00050D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го-педагогического класса </w:t>
      </w:r>
      <w:r w:rsidR="00A92E1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20</w:t>
      </w:r>
      <w:r w:rsidR="00050D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23- 2024 учебный год за первое полугодие</w:t>
      </w:r>
      <w:r w:rsidRPr="009D1C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D1C4D" w:rsidRPr="009D1C4D" w:rsidRDefault="00050D28" w:rsidP="009D1C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октябре 2023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Зубутли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начал свою работу психолого-педагогический класс. Была разработана программа социально-гуманитарной направленности, цель которой - формирование у обучающихся целенаправленной профессионально-педагогической ориентации, устойчивого интереса к педагогической деятельности.</w:t>
      </w:r>
    </w:p>
    <w:p w:rsidR="009D1C4D" w:rsidRPr="009D1C4D" w:rsidRDefault="009D1C4D" w:rsidP="009D1C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Учас</w:t>
      </w:r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тниками класса стали учащиеся 10 А и Б классов МК</w:t>
      </w: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ОУ «</w:t>
      </w:r>
      <w:proofErr w:type="spellStart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Зубутли</w:t>
      </w:r>
      <w:proofErr w:type="spellEnd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proofErr w:type="spellStart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Миатлинская</w:t>
      </w:r>
      <w:proofErr w:type="spellEnd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гимназия» в количестве 23</w:t>
      </w: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человек: </w:t>
      </w:r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11 учащихся 10 А </w:t>
      </w:r>
      <w:proofErr w:type="gramStart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</w:t>
      </w: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</w:t>
      </w:r>
      <w:proofErr w:type="gramEnd"/>
      <w:r w:rsidR="00050D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учащихся 10 Б класса</w:t>
      </w:r>
    </w:p>
    <w:p w:rsidR="009D1C4D" w:rsidRPr="009D1C4D" w:rsidRDefault="009D1C4D" w:rsidP="009D1C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содержание программы были включены беседы и практическая работа с психологом, учебно-познавательные лекции, тренинги, конкурсы, олимпиады, профессиональные пробы.</w:t>
      </w:r>
    </w:p>
    <w:tbl>
      <w:tblPr>
        <w:tblW w:w="10730" w:type="dxa"/>
        <w:tblCellSpacing w:w="0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8766"/>
        <w:gridCol w:w="1377"/>
      </w:tblGrid>
      <w:tr w:rsidR="00FB78BA" w:rsidRPr="009D1C4D" w:rsidTr="0029427B">
        <w:trPr>
          <w:trHeight w:val="617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9D1C4D" w:rsidRPr="009D1C4D" w:rsidRDefault="009D1C4D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(форма проведения)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проведения</w:t>
            </w:r>
          </w:p>
        </w:tc>
      </w:tr>
      <w:tr w:rsidR="00FB78BA" w:rsidRPr="009D1C4D" w:rsidTr="0029427B">
        <w:trPr>
          <w:trHeight w:val="30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B86D15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Занятие «Основы профессионального самоопределения»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281982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27.10. 2023</w:t>
            </w:r>
          </w:p>
        </w:tc>
      </w:tr>
      <w:tr w:rsidR="00FB78BA" w:rsidRPr="009D1C4D" w:rsidTr="0029427B">
        <w:trPr>
          <w:trHeight w:val="387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B86D15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A92E19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Практическая работа с психологом «Основные направления школьного </w:t>
            </w:r>
            <w:proofErr w:type="gramStart"/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психолога»</w:t>
            </w:r>
            <w:r w:rsidR="00FB7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</w:t>
            </w:r>
            <w:proofErr w:type="gramEnd"/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-психолог</w:t>
            </w:r>
            <w:r w:rsidRPr="009D1C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11.11.2022</w:t>
            </w:r>
          </w:p>
        </w:tc>
      </w:tr>
      <w:tr w:rsidR="00FB78BA" w:rsidRPr="009D1C4D" w:rsidTr="0029427B">
        <w:trPr>
          <w:trHeight w:val="30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B86D15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Занятие-тренинг «Работа моей мечты»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3814C6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17.11.2023</w:t>
            </w:r>
          </w:p>
        </w:tc>
      </w:tr>
      <w:tr w:rsidR="00FB78BA" w:rsidRPr="009D1C4D" w:rsidTr="0029427B">
        <w:trPr>
          <w:trHeight w:val="445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A92E19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A92E19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Открытый урок по русскому языку в </w:t>
            </w:r>
            <w:proofErr w:type="gramStart"/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A9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»Г</w:t>
            </w:r>
            <w:proofErr w:type="gramEnd"/>
            <w:r w:rsidR="00A9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классе</w:t>
            </w:r>
            <w:r w:rsidR="00FB7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9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Кайтукаева</w:t>
            </w:r>
            <w:proofErr w:type="spellEnd"/>
            <w:r w:rsidR="00A92E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А.М</w:t>
            </w: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учитель начальных классов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3814C6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09.10</w:t>
            </w:r>
            <w:r w:rsidR="009D1C4D"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FB78BA" w:rsidRPr="009D1C4D" w:rsidTr="0029427B">
        <w:trPr>
          <w:trHeight w:val="30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A92E19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«Профессиональные предпочтения»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3814C6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16.11</w:t>
            </w:r>
            <w:r w:rsidR="009D1C4D"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FB78BA" w:rsidRPr="009D1C4D" w:rsidTr="0029427B">
        <w:trPr>
          <w:trHeight w:val="30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A92E19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Круглый стол «Готов ли я к выбору педагогической профессии»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381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FB7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  <w:tr w:rsidR="00FB78BA" w:rsidRPr="009D1C4D" w:rsidTr="0029427B">
        <w:trPr>
          <w:trHeight w:val="308"/>
          <w:tblCellSpacing w:w="0" w:type="dxa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C4D" w:rsidRPr="009D1C4D" w:rsidRDefault="00A92E19" w:rsidP="009D1C4D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9D1C4D" w:rsidP="009D1C4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1C4D">
              <w:rPr>
                <w:rFonts w:ascii="Times New Roman" w:eastAsia="Times New Roman" w:hAnsi="Times New Roman" w:cs="Times New Roman"/>
                <w:color w:val="111115"/>
                <w:sz w:val="18"/>
                <w:szCs w:val="18"/>
                <w:shd w:val="clear" w:color="auto" w:fill="FFFFFF"/>
                <w:lang w:eastAsia="ru-RU"/>
              </w:rPr>
              <w:t>Учебно-познавательная игра - путешествие «Воспитание. Воспитание? Воспитание!»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4D" w:rsidRPr="009D1C4D" w:rsidRDefault="00FB78BA" w:rsidP="00FB78B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</w:t>
            </w:r>
            <w:r w:rsidR="009D1C4D" w:rsidRPr="009D1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.2023</w:t>
            </w:r>
          </w:p>
        </w:tc>
      </w:tr>
    </w:tbl>
    <w:p w:rsidR="009D1C4D" w:rsidRPr="009D1C4D" w:rsidRDefault="009D1C4D" w:rsidP="009D1C4D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D1C4D" w:rsidRPr="009D1C4D" w:rsidRDefault="009D1C4D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Обучающиеся психолого-педагогического класса прошли </w:t>
      </w:r>
      <w:r w:rsidRPr="009D1C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профессиональные пробы, </w:t>
      </w: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где смогли попробовать себя в качестве учителей, педагогов дополнительного образования, воспитателей:</w:t>
      </w:r>
    </w:p>
    <w:p w:rsidR="009D1C4D" w:rsidRPr="009D1C4D" w:rsidRDefault="009D1C4D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 Подготовка и проведение «Разговоры о важном» в школе:</w:t>
      </w:r>
    </w:p>
    <w:p w:rsidR="009D1C4D" w:rsidRPr="009D1C4D" w:rsidRDefault="00B86D15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5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«б» классе </w:t>
      </w:r>
      <w:proofErr w:type="spellStart"/>
      <w:r w:rsidR="002819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Пирахмаева</w:t>
      </w:r>
      <w:proofErr w:type="spellEnd"/>
      <w:r w:rsidR="002819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М., Гасанова П.</w:t>
      </w:r>
    </w:p>
    <w:p w:rsidR="009D1C4D" w:rsidRPr="009D1C4D" w:rsidRDefault="00281982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5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«а» классе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Каримов А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Пайдаев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9D1C4D" w:rsidRPr="009D1C4D" w:rsidRDefault="00281982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5 «г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Джамалдинов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9D1C4D" w:rsidRPr="009D1C4D" w:rsidRDefault="00B86D15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5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«в»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Абдулахитова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А., Магомаева А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9D1C4D" w:rsidRPr="009D1C4D" w:rsidRDefault="009D1C4D" w:rsidP="009D1C4D">
      <w:pPr>
        <w:spacing w:after="0" w:line="273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- Подготовка и проведение внеклассных мероприятий </w:t>
      </w:r>
      <w:r w:rsidR="00B86D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в </w:t>
      </w:r>
      <w:proofErr w:type="gramStart"/>
      <w:r w:rsidR="00B86D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гимназии:</w:t>
      </w:r>
      <w:r w:rsidRPr="009D1C4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:</w:t>
      </w:r>
      <w:proofErr w:type="gramEnd"/>
    </w:p>
    <w:p w:rsidR="009D1C4D" w:rsidRPr="009D1C4D" w:rsidRDefault="009D1C4D" w:rsidP="009D1C4D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Герои нашего времени</w:t>
      </w: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(</w:t>
      </w:r>
      <w:r w:rsid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Гасанов М, </w:t>
      </w:r>
      <w:proofErr w:type="spellStart"/>
      <w:r w:rsid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Кебедов</w:t>
      </w:r>
      <w:proofErr w:type="spellEnd"/>
      <w:r w:rsid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К.)</w:t>
      </w:r>
    </w:p>
    <w:p w:rsidR="009D1C4D" w:rsidRPr="009D1C4D" w:rsidRDefault="00B86D15" w:rsidP="009D1C4D">
      <w:pPr>
        <w:numPr>
          <w:ilvl w:val="0"/>
          <w:numId w:val="1"/>
        </w:numPr>
        <w:spacing w:after="0" w:line="273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Профилактика ЗОЖ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Гасанова П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.)</w:t>
      </w:r>
    </w:p>
    <w:p w:rsidR="009D1C4D" w:rsidRDefault="00A92E19" w:rsidP="009D1C4D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</w:t>
      </w:r>
      <w:r w:rsidR="009D1C4D" w:rsidRPr="009D1C4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бучающиеся принимали участие в конкурсах:</w:t>
      </w:r>
    </w:p>
    <w:p w:rsidR="00B86D15" w:rsidRPr="00B86D15" w:rsidRDefault="00B86D15" w:rsidP="009D1C4D">
      <w:pPr>
        <w:spacing w:after="0" w:line="273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Каримов А</w:t>
      </w:r>
    </w:p>
    <w:p w:rsidR="00B86D15" w:rsidRPr="00B86D15" w:rsidRDefault="00B86D15" w:rsidP="009D1C4D">
      <w:pPr>
        <w:spacing w:after="0" w:line="273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proofErr w:type="spellStart"/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Пайдаев</w:t>
      </w:r>
      <w:proofErr w:type="spellEnd"/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М</w:t>
      </w:r>
    </w:p>
    <w:p w:rsidR="00B86D15" w:rsidRPr="00B86D15" w:rsidRDefault="00B86D15" w:rsidP="009D1C4D">
      <w:pPr>
        <w:spacing w:after="0" w:line="273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Гасанов М</w:t>
      </w:r>
    </w:p>
    <w:p w:rsidR="00B86D15" w:rsidRPr="00B86D15" w:rsidRDefault="00B86D15" w:rsidP="009D1C4D">
      <w:pPr>
        <w:spacing w:after="0" w:line="273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proofErr w:type="spellStart"/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Абдусаламова</w:t>
      </w:r>
      <w:proofErr w:type="spellEnd"/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</w:t>
      </w:r>
    </w:p>
    <w:p w:rsidR="00B86D15" w:rsidRDefault="00B86D15" w:rsidP="00B86D15">
      <w:pPr>
        <w:spacing w:after="0" w:line="273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D1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Сафарова М</w:t>
      </w:r>
    </w:p>
    <w:p w:rsidR="00B86D15" w:rsidRPr="00B86D15" w:rsidRDefault="00B86D15" w:rsidP="00B86D15">
      <w:pPr>
        <w:spacing w:after="0" w:line="273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Республиканский конкурс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конкурс проектов «</w:t>
      </w:r>
      <w:r w:rsidRP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Дружба народов </w:t>
      </w:r>
      <w:proofErr w:type="gramStart"/>
      <w:r w:rsidRPr="00B86D1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сильнее</w:t>
      </w:r>
      <w:r w:rsidR="009D1C4D"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Гасанов М. – 3 место</w:t>
      </w:r>
    </w:p>
    <w:p w:rsidR="009D1C4D" w:rsidRPr="009D1C4D" w:rsidRDefault="009D1C4D" w:rsidP="009D1C4D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Учебный год показал, что ребятам интересно попробовать себя в педагогических профессиях. </w:t>
      </w:r>
    </w:p>
    <w:p w:rsidR="009D1C4D" w:rsidRPr="009D1C4D" w:rsidRDefault="009D1C4D" w:rsidP="009D1C4D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Все ребята планируют связать свою жизнь с педагогическими профессиями: учителями начальных классов, учителями-предметникам, воспитателями, педагогами дополнительного образования, социальными педагогами.</w:t>
      </w:r>
    </w:p>
    <w:p w:rsidR="009D1C4D" w:rsidRDefault="009D1C4D" w:rsidP="009D1C4D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2942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Ссылка: </w:t>
      </w:r>
      <w:hyperlink r:id="rId5" w:history="1">
        <w:r w:rsidR="0029427B" w:rsidRPr="00C1418F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https://t.me/doo_zubutlimiatli</w:t>
        </w:r>
      </w:hyperlink>
    </w:p>
    <w:p w:rsidR="0029427B" w:rsidRPr="009D1C4D" w:rsidRDefault="0029427B" w:rsidP="009D1C4D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9D1C4D" w:rsidRPr="009D1C4D" w:rsidRDefault="009D1C4D" w:rsidP="009D1C4D">
      <w:pPr>
        <w:spacing w:before="240" w:line="273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1C4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9D1C4D" w:rsidRPr="009D1C4D" w:rsidRDefault="009D1C4D" w:rsidP="009D1C4D">
      <w:pPr>
        <w:spacing w:before="240" w:line="273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  _</w:t>
      </w:r>
      <w:proofErr w:type="gramEnd"/>
      <w:r w:rsidRPr="009D1C4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_________ </w:t>
      </w:r>
      <w:proofErr w:type="spellStart"/>
      <w:r w:rsidR="00FB7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Гаджиханова</w:t>
      </w:r>
      <w:proofErr w:type="spellEnd"/>
      <w:r w:rsidR="00FB78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Б.А</w:t>
      </w:r>
    </w:p>
    <w:p w:rsidR="00763FD4" w:rsidRPr="00050D28" w:rsidRDefault="0029427B">
      <w:pPr>
        <w:rPr>
          <w:rFonts w:ascii="Times New Roman" w:hAnsi="Times New Roman" w:cs="Times New Roman"/>
          <w:sz w:val="18"/>
          <w:szCs w:val="18"/>
        </w:rPr>
      </w:pPr>
    </w:p>
    <w:sectPr w:rsidR="00763FD4" w:rsidRPr="00050D28" w:rsidSect="00050D28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6F7D"/>
    <w:multiLevelType w:val="multilevel"/>
    <w:tmpl w:val="BD86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92155"/>
    <w:multiLevelType w:val="multilevel"/>
    <w:tmpl w:val="DD0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8211B"/>
    <w:multiLevelType w:val="multilevel"/>
    <w:tmpl w:val="A3B8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A5CC0"/>
    <w:multiLevelType w:val="multilevel"/>
    <w:tmpl w:val="156C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85644"/>
    <w:multiLevelType w:val="multilevel"/>
    <w:tmpl w:val="6E10E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8317E"/>
    <w:multiLevelType w:val="multilevel"/>
    <w:tmpl w:val="D01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92A40"/>
    <w:multiLevelType w:val="multilevel"/>
    <w:tmpl w:val="42F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EC"/>
    <w:rsid w:val="00050D28"/>
    <w:rsid w:val="00281982"/>
    <w:rsid w:val="0029427B"/>
    <w:rsid w:val="00351CD2"/>
    <w:rsid w:val="003814C6"/>
    <w:rsid w:val="00507872"/>
    <w:rsid w:val="00641AEC"/>
    <w:rsid w:val="009D1C4D"/>
    <w:rsid w:val="00A92E19"/>
    <w:rsid w:val="00B86D15"/>
    <w:rsid w:val="00BB5AB2"/>
    <w:rsid w:val="00C52DA5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F6F2F-A580-4F94-8DE7-80F3711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doo_zubutlimiat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dcterms:created xsi:type="dcterms:W3CDTF">2023-12-18T06:21:00Z</dcterms:created>
  <dcterms:modified xsi:type="dcterms:W3CDTF">2023-12-18T09:19:00Z</dcterms:modified>
</cp:coreProperties>
</file>